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BFC62" w14:textId="77777777" w:rsidR="00EC011F" w:rsidRDefault="00865516" w:rsidP="00EC011F">
      <w:pPr>
        <w:pStyle w:val="aa"/>
        <w:widowControl/>
        <w:tabs>
          <w:tab w:val="clear" w:pos="4677"/>
          <w:tab w:val="clear" w:pos="9355"/>
          <w:tab w:val="left" w:pos="709"/>
        </w:tabs>
        <w:autoSpaceDE/>
        <w:autoSpaceDN/>
        <w:adjustRightInd/>
        <w:ind w:left="5245" w:right="-144"/>
        <w:rPr>
          <w:sz w:val="28"/>
          <w:szCs w:val="28"/>
          <w:lang w:eastAsia="en-US"/>
        </w:rPr>
      </w:pPr>
      <w:r w:rsidRPr="00A535E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C7D0A9" wp14:editId="479CC88C">
                <wp:simplePos x="0" y="0"/>
                <wp:positionH relativeFrom="column">
                  <wp:posOffset>3032760</wp:posOffset>
                </wp:positionH>
                <wp:positionV relativeFrom="paragraph">
                  <wp:posOffset>-329565</wp:posOffset>
                </wp:positionV>
                <wp:extent cx="457200" cy="276225"/>
                <wp:effectExtent l="0" t="0" r="635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90FF2" id="Rectangle 10" o:spid="_x0000_s1026" style="position:absolute;margin-left:238.8pt;margin-top:-25.95pt;width:36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" stroked="f"/>
            </w:pict>
          </mc:Fallback>
        </mc:AlternateContent>
      </w:r>
      <w:r w:rsidR="004B4924" w:rsidRPr="00A535EF">
        <w:rPr>
          <w:sz w:val="28"/>
          <w:szCs w:val="28"/>
          <w:lang w:eastAsia="en-US"/>
        </w:rPr>
        <w:t>Приложение №</w:t>
      </w:r>
      <w:r w:rsidR="00A535EF" w:rsidRPr="00A535EF">
        <w:rPr>
          <w:sz w:val="28"/>
          <w:szCs w:val="28"/>
          <w:lang w:eastAsia="en-US"/>
        </w:rPr>
        <w:t xml:space="preserve"> </w:t>
      </w:r>
      <w:r w:rsidR="004B4924" w:rsidRPr="00A535EF">
        <w:rPr>
          <w:sz w:val="28"/>
          <w:szCs w:val="28"/>
          <w:lang w:eastAsia="en-US"/>
        </w:rPr>
        <w:t xml:space="preserve">1 </w:t>
      </w:r>
    </w:p>
    <w:p w14:paraId="107E3404" w14:textId="77777777" w:rsidR="008108CE" w:rsidRPr="00A535EF" w:rsidRDefault="004B4924" w:rsidP="00EC011F">
      <w:pPr>
        <w:pStyle w:val="aa"/>
        <w:widowControl/>
        <w:tabs>
          <w:tab w:val="clear" w:pos="4677"/>
          <w:tab w:val="clear" w:pos="9355"/>
          <w:tab w:val="left" w:pos="709"/>
        </w:tabs>
        <w:autoSpaceDE/>
        <w:autoSpaceDN/>
        <w:adjustRightInd/>
        <w:ind w:left="5245" w:right="-144"/>
        <w:rPr>
          <w:sz w:val="28"/>
          <w:szCs w:val="28"/>
          <w:lang w:eastAsia="en-US"/>
        </w:rPr>
      </w:pPr>
      <w:r w:rsidRPr="00A535EF">
        <w:rPr>
          <w:sz w:val="28"/>
          <w:szCs w:val="28"/>
          <w:lang w:eastAsia="en-US"/>
        </w:rPr>
        <w:t xml:space="preserve">к </w:t>
      </w:r>
      <w:r w:rsidR="00EC011F">
        <w:rPr>
          <w:sz w:val="28"/>
          <w:szCs w:val="28"/>
          <w:lang w:eastAsia="en-US"/>
        </w:rPr>
        <w:t>письму АО «Концерн Росэнергоатом»</w:t>
      </w:r>
    </w:p>
    <w:p w14:paraId="6427D5B4" w14:textId="77777777" w:rsidR="008108CE" w:rsidRDefault="008108CE" w:rsidP="008108CE">
      <w:pPr>
        <w:jc w:val="center"/>
        <w:rPr>
          <w:b/>
          <w:i/>
          <w:sz w:val="8"/>
          <w:szCs w:val="8"/>
        </w:rPr>
      </w:pPr>
    </w:p>
    <w:p w14:paraId="673E43D0" w14:textId="7A56D352" w:rsidR="008108CE" w:rsidRDefault="008108CE" w:rsidP="008108CE">
      <w:pPr>
        <w:jc w:val="center"/>
        <w:rPr>
          <w:b/>
          <w:i/>
          <w:sz w:val="8"/>
          <w:szCs w:val="8"/>
        </w:rPr>
      </w:pPr>
    </w:p>
    <w:p w14:paraId="6FF5D7BD" w14:textId="45625DAE" w:rsidR="00B6070E" w:rsidRDefault="00B6070E" w:rsidP="008108CE">
      <w:pPr>
        <w:jc w:val="center"/>
        <w:rPr>
          <w:b/>
          <w:i/>
          <w:sz w:val="8"/>
          <w:szCs w:val="8"/>
        </w:rPr>
      </w:pPr>
    </w:p>
    <w:p w14:paraId="69B0A4F7" w14:textId="38B57FE2" w:rsidR="00B6070E" w:rsidRDefault="00B6070E" w:rsidP="008108CE">
      <w:pPr>
        <w:jc w:val="center"/>
        <w:rPr>
          <w:b/>
          <w:i/>
          <w:sz w:val="8"/>
          <w:szCs w:val="8"/>
        </w:rPr>
      </w:pPr>
    </w:p>
    <w:p w14:paraId="25F7C703" w14:textId="2D9A83A0" w:rsidR="00B6070E" w:rsidRDefault="00B6070E" w:rsidP="008108CE">
      <w:pPr>
        <w:jc w:val="center"/>
        <w:rPr>
          <w:b/>
          <w:i/>
          <w:sz w:val="8"/>
          <w:szCs w:val="8"/>
        </w:rPr>
      </w:pPr>
    </w:p>
    <w:p w14:paraId="1BB85A2F" w14:textId="0A687460" w:rsidR="00B6070E" w:rsidRDefault="00B6070E" w:rsidP="008108CE">
      <w:pPr>
        <w:jc w:val="center"/>
        <w:rPr>
          <w:b/>
          <w:i/>
          <w:sz w:val="8"/>
          <w:szCs w:val="8"/>
        </w:rPr>
      </w:pPr>
    </w:p>
    <w:p w14:paraId="64453C4C" w14:textId="4F271D01" w:rsidR="00B6070E" w:rsidRDefault="00B6070E" w:rsidP="008108CE">
      <w:pPr>
        <w:jc w:val="center"/>
        <w:rPr>
          <w:b/>
          <w:i/>
          <w:sz w:val="8"/>
          <w:szCs w:val="8"/>
        </w:rPr>
      </w:pPr>
    </w:p>
    <w:p w14:paraId="2A9090B2" w14:textId="77777777" w:rsidR="00B6070E" w:rsidRDefault="00B6070E" w:rsidP="008108CE">
      <w:pPr>
        <w:jc w:val="center"/>
        <w:rPr>
          <w:b/>
          <w:i/>
          <w:sz w:val="8"/>
          <w:szCs w:val="8"/>
        </w:rPr>
      </w:pPr>
    </w:p>
    <w:p w14:paraId="5ABC7234" w14:textId="77777777" w:rsidR="00604101" w:rsidRPr="00604101" w:rsidRDefault="008108CE" w:rsidP="008108CE">
      <w:pPr>
        <w:jc w:val="center"/>
        <w:rPr>
          <w:sz w:val="28"/>
          <w:szCs w:val="28"/>
        </w:rPr>
      </w:pPr>
      <w:r w:rsidRPr="00604101">
        <w:rPr>
          <w:sz w:val="28"/>
          <w:szCs w:val="28"/>
        </w:rPr>
        <w:t xml:space="preserve">Перечень тем докладов </w:t>
      </w:r>
    </w:p>
    <w:p w14:paraId="0A762776" w14:textId="7E1B3DFB" w:rsidR="008108CE" w:rsidRPr="00604101" w:rsidRDefault="00A535EF" w:rsidP="008108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участия в </w:t>
      </w:r>
      <w:r w:rsidR="003713D6">
        <w:rPr>
          <w:sz w:val="28"/>
          <w:szCs w:val="28"/>
        </w:rPr>
        <w:t>конкурсе на лучший научно-технический доклад в 202</w:t>
      </w:r>
      <w:r w:rsidR="00DA3D78">
        <w:rPr>
          <w:sz w:val="28"/>
          <w:szCs w:val="28"/>
        </w:rPr>
        <w:t>4</w:t>
      </w:r>
      <w:bookmarkStart w:id="0" w:name="_GoBack"/>
      <w:bookmarkEnd w:id="0"/>
      <w:r w:rsidR="003713D6">
        <w:rPr>
          <w:sz w:val="28"/>
          <w:szCs w:val="28"/>
        </w:rPr>
        <w:t xml:space="preserve"> году</w:t>
      </w:r>
      <w:r w:rsidR="008108CE" w:rsidRPr="00604101">
        <w:rPr>
          <w:sz w:val="28"/>
          <w:szCs w:val="28"/>
        </w:rPr>
        <w:t xml:space="preserve"> </w:t>
      </w:r>
    </w:p>
    <w:p w14:paraId="71D482ED" w14:textId="77777777" w:rsidR="008108CE" w:rsidRDefault="008108CE" w:rsidP="008108CE">
      <w:pPr>
        <w:jc w:val="center"/>
        <w:rPr>
          <w:b/>
          <w:sz w:val="28"/>
          <w:szCs w:val="28"/>
        </w:rPr>
      </w:pPr>
    </w:p>
    <w:p w14:paraId="00AFAC9F" w14:textId="77777777" w:rsidR="00604101" w:rsidRDefault="00604101" w:rsidP="009A6861">
      <w:pPr>
        <w:jc w:val="center"/>
        <w:rPr>
          <w:b/>
          <w:sz w:val="28"/>
          <w:szCs w:val="28"/>
        </w:rPr>
      </w:pPr>
    </w:p>
    <w:p w14:paraId="6E7E003D" w14:textId="77777777" w:rsidR="00604101" w:rsidRPr="0037587F" w:rsidRDefault="00604101" w:rsidP="009A6861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7587F">
        <w:rPr>
          <w:sz w:val="28"/>
          <w:szCs w:val="28"/>
        </w:rPr>
        <w:t>Ядерная и радиационная безопасность</w:t>
      </w:r>
    </w:p>
    <w:p w14:paraId="72DC1201" w14:textId="77777777" w:rsidR="00604101" w:rsidRPr="0037587F" w:rsidRDefault="00604101" w:rsidP="009A6861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7587F">
        <w:rPr>
          <w:sz w:val="28"/>
          <w:szCs w:val="28"/>
        </w:rPr>
        <w:t>Физика и моделирование процессов в ЯЭУ</w:t>
      </w:r>
    </w:p>
    <w:p w14:paraId="7FABA0AD" w14:textId="77777777" w:rsidR="00604101" w:rsidRPr="0037587F" w:rsidRDefault="00604101" w:rsidP="009A6861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7587F">
        <w:rPr>
          <w:sz w:val="28"/>
          <w:szCs w:val="28"/>
        </w:rPr>
        <w:t>Проектирование АС</w:t>
      </w:r>
    </w:p>
    <w:p w14:paraId="764017D6" w14:textId="77777777" w:rsidR="00604101" w:rsidRPr="0037587F" w:rsidRDefault="00604101" w:rsidP="009A6861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7587F">
        <w:rPr>
          <w:sz w:val="28"/>
          <w:szCs w:val="28"/>
        </w:rPr>
        <w:t>Паротурбинные установки АС</w:t>
      </w:r>
    </w:p>
    <w:p w14:paraId="13DF6AD9" w14:textId="77777777" w:rsidR="00604101" w:rsidRPr="0037587F" w:rsidRDefault="00604101" w:rsidP="009A6861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7587F">
        <w:rPr>
          <w:sz w:val="28"/>
          <w:szCs w:val="28"/>
        </w:rPr>
        <w:t>Системы управления и защиты ЯЭУ</w:t>
      </w:r>
    </w:p>
    <w:p w14:paraId="7D12D547" w14:textId="77777777" w:rsidR="00604101" w:rsidRPr="0037587F" w:rsidRDefault="00604101" w:rsidP="009A6861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7587F">
        <w:rPr>
          <w:sz w:val="28"/>
          <w:szCs w:val="28"/>
        </w:rPr>
        <w:t>Электрооборудование и АСУ ТП атомных станций</w:t>
      </w:r>
    </w:p>
    <w:p w14:paraId="2C1CA19E" w14:textId="77777777" w:rsidR="003524E8" w:rsidRDefault="00604101" w:rsidP="009A6861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524E8" w:rsidRPr="003524E8">
        <w:rPr>
          <w:sz w:val="28"/>
          <w:szCs w:val="28"/>
        </w:rPr>
        <w:t xml:space="preserve">Новые материалы и перспективные технологии в атомной науке и энергетике </w:t>
      </w:r>
    </w:p>
    <w:p w14:paraId="7C0B10B0" w14:textId="6170EBCF" w:rsidR="00604101" w:rsidRPr="0037587F" w:rsidRDefault="00604101" w:rsidP="009A6861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7587F">
        <w:rPr>
          <w:sz w:val="28"/>
          <w:szCs w:val="28"/>
        </w:rPr>
        <w:t>Ядерное топливо: от разведки запасов сырья до утилизации ОЯТ</w:t>
      </w:r>
    </w:p>
    <w:p w14:paraId="4F8C1FE1" w14:textId="77777777" w:rsidR="00604101" w:rsidRPr="0037587F" w:rsidRDefault="00604101" w:rsidP="009A6861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7587F">
        <w:rPr>
          <w:sz w:val="28"/>
          <w:szCs w:val="28"/>
        </w:rPr>
        <w:t>Ввод в эксплуатацию энергоблоков АС</w:t>
      </w:r>
    </w:p>
    <w:p w14:paraId="4DAFE2F7" w14:textId="77777777" w:rsidR="00604101" w:rsidRPr="0037587F" w:rsidRDefault="00604101" w:rsidP="009A6861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7587F">
        <w:rPr>
          <w:sz w:val="28"/>
          <w:szCs w:val="28"/>
        </w:rPr>
        <w:t>Эксплуатация АС</w:t>
      </w:r>
    </w:p>
    <w:p w14:paraId="1682026D" w14:textId="510B764B" w:rsidR="00360F89" w:rsidRPr="00360F89" w:rsidRDefault="00604101" w:rsidP="00360F89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360F89">
        <w:rPr>
          <w:sz w:val="28"/>
          <w:szCs w:val="28"/>
        </w:rPr>
        <w:t>Ремонт АС</w:t>
      </w:r>
    </w:p>
    <w:p w14:paraId="5F71A24F" w14:textId="0BC8D9B7" w:rsidR="00360F89" w:rsidRDefault="00360F89" w:rsidP="00360F89">
      <w:pPr>
        <w:rPr>
          <w:sz w:val="28"/>
          <w:szCs w:val="28"/>
        </w:rPr>
      </w:pPr>
      <w:r w:rsidRPr="00360F89">
        <w:rPr>
          <w:sz w:val="28"/>
          <w:szCs w:val="28"/>
        </w:rPr>
        <w:t>1</w:t>
      </w:r>
      <w:r>
        <w:rPr>
          <w:sz w:val="28"/>
          <w:szCs w:val="28"/>
        </w:rPr>
        <w:t>1. Модернизация оборудования АС</w:t>
      </w:r>
    </w:p>
    <w:p w14:paraId="2ACDA258" w14:textId="5B5AA2CA" w:rsidR="00360F89" w:rsidRDefault="00360F89" w:rsidP="00360F89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360F89">
        <w:rPr>
          <w:sz w:val="28"/>
          <w:szCs w:val="28"/>
        </w:rPr>
        <w:t>Упра</w:t>
      </w:r>
      <w:r>
        <w:rPr>
          <w:sz w:val="28"/>
          <w:szCs w:val="28"/>
        </w:rPr>
        <w:t>вление ресурсом оборудования АС</w:t>
      </w:r>
    </w:p>
    <w:p w14:paraId="57E8297F" w14:textId="416BCBAE" w:rsidR="00604101" w:rsidRPr="0037587F" w:rsidRDefault="00604101" w:rsidP="00360F89">
      <w:pPr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37587F">
        <w:rPr>
          <w:sz w:val="28"/>
          <w:szCs w:val="28"/>
        </w:rPr>
        <w:t>Вывод из эксплуатации энергоблоков АС</w:t>
      </w:r>
    </w:p>
    <w:p w14:paraId="008CCE3F" w14:textId="77777777" w:rsidR="00604101" w:rsidRPr="0037587F" w:rsidRDefault="00604101" w:rsidP="009A6861">
      <w:pPr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37587F">
        <w:rPr>
          <w:sz w:val="28"/>
          <w:szCs w:val="28"/>
        </w:rPr>
        <w:t>РАО: минимизация, переработка, утилизация</w:t>
      </w:r>
    </w:p>
    <w:p w14:paraId="34D109F3" w14:textId="77777777" w:rsidR="00604101" w:rsidRPr="0037587F" w:rsidRDefault="00604101" w:rsidP="009A6861">
      <w:pPr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37587F">
        <w:rPr>
          <w:sz w:val="28"/>
          <w:szCs w:val="28"/>
        </w:rPr>
        <w:t>Информационно-коммуникационные технологии в атомной энергетике</w:t>
      </w:r>
    </w:p>
    <w:p w14:paraId="5277788F" w14:textId="77777777" w:rsidR="00604101" w:rsidRPr="0037587F" w:rsidRDefault="00604101" w:rsidP="009A6861">
      <w:pPr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37587F">
        <w:rPr>
          <w:sz w:val="28"/>
          <w:szCs w:val="28"/>
        </w:rPr>
        <w:t>Инновационные проекты в атомной энергетике</w:t>
      </w:r>
    </w:p>
    <w:p w14:paraId="4C58DDA7" w14:textId="77777777" w:rsidR="00604101" w:rsidRPr="0037587F" w:rsidRDefault="00604101" w:rsidP="009A6861">
      <w:pPr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37587F">
        <w:rPr>
          <w:sz w:val="28"/>
          <w:szCs w:val="28"/>
        </w:rPr>
        <w:t>Экология атомной энергетики</w:t>
      </w:r>
    </w:p>
    <w:p w14:paraId="083C2DC8" w14:textId="77777777" w:rsidR="00604101" w:rsidRPr="0037587F" w:rsidRDefault="00604101" w:rsidP="009A6861">
      <w:pPr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37587F">
        <w:rPr>
          <w:sz w:val="28"/>
          <w:szCs w:val="28"/>
        </w:rPr>
        <w:t>Повышение экономической эффективности АС</w:t>
      </w:r>
    </w:p>
    <w:p w14:paraId="07B50A88" w14:textId="77777777" w:rsidR="00604101" w:rsidRPr="00197D07" w:rsidRDefault="00604101" w:rsidP="009A6861">
      <w:pPr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37587F">
        <w:rPr>
          <w:sz w:val="28"/>
          <w:szCs w:val="28"/>
        </w:rPr>
        <w:t xml:space="preserve">Управление персоналом и другие социально-правовые вопросы в атомной </w:t>
      </w:r>
      <w:r w:rsidRPr="00197D07">
        <w:rPr>
          <w:sz w:val="28"/>
          <w:szCs w:val="28"/>
        </w:rPr>
        <w:t xml:space="preserve">энергетике </w:t>
      </w:r>
    </w:p>
    <w:p w14:paraId="4761B1B6" w14:textId="77777777" w:rsidR="00604101" w:rsidRPr="00197D07" w:rsidRDefault="00604101" w:rsidP="009A6861">
      <w:pPr>
        <w:rPr>
          <w:sz w:val="28"/>
          <w:szCs w:val="28"/>
        </w:rPr>
      </w:pPr>
      <w:r w:rsidRPr="00197D07">
        <w:rPr>
          <w:sz w:val="28"/>
          <w:szCs w:val="28"/>
        </w:rPr>
        <w:t>20. Внедрение Производственной системы «Росатом»</w:t>
      </w:r>
    </w:p>
    <w:p w14:paraId="09EB76B3" w14:textId="77777777" w:rsidR="00197D07" w:rsidRPr="00197D07" w:rsidRDefault="00197D07" w:rsidP="009A6861">
      <w:pPr>
        <w:rPr>
          <w:sz w:val="28"/>
          <w:szCs w:val="28"/>
        </w:rPr>
      </w:pPr>
      <w:r w:rsidRPr="00197D07">
        <w:rPr>
          <w:sz w:val="28"/>
          <w:szCs w:val="28"/>
        </w:rPr>
        <w:t xml:space="preserve">21. </w:t>
      </w:r>
      <w:r w:rsidR="00EC011F">
        <w:rPr>
          <w:sz w:val="28"/>
          <w:szCs w:val="28"/>
        </w:rPr>
        <w:t>Цифровизация</w:t>
      </w:r>
    </w:p>
    <w:p w14:paraId="293573DD" w14:textId="77777777" w:rsidR="00197D07" w:rsidRPr="00197D07" w:rsidRDefault="00197D07" w:rsidP="009A6861">
      <w:pPr>
        <w:rPr>
          <w:b/>
          <w:sz w:val="28"/>
          <w:szCs w:val="28"/>
        </w:rPr>
      </w:pPr>
    </w:p>
    <w:p w14:paraId="02AAC007" w14:textId="77777777" w:rsidR="00604101" w:rsidRDefault="00604101" w:rsidP="008108CE">
      <w:pPr>
        <w:jc w:val="center"/>
        <w:rPr>
          <w:b/>
          <w:sz w:val="28"/>
          <w:szCs w:val="28"/>
        </w:rPr>
      </w:pPr>
    </w:p>
    <w:p w14:paraId="6B957EBE" w14:textId="77777777" w:rsidR="00604101" w:rsidRDefault="00604101" w:rsidP="008108CE">
      <w:pPr>
        <w:jc w:val="center"/>
        <w:rPr>
          <w:b/>
          <w:sz w:val="28"/>
          <w:szCs w:val="28"/>
        </w:rPr>
      </w:pPr>
    </w:p>
    <w:p w14:paraId="612C33B0" w14:textId="77777777" w:rsidR="00604101" w:rsidRDefault="00604101" w:rsidP="008108CE">
      <w:pPr>
        <w:jc w:val="center"/>
        <w:rPr>
          <w:b/>
          <w:sz w:val="28"/>
          <w:szCs w:val="28"/>
        </w:rPr>
      </w:pPr>
    </w:p>
    <w:sectPr w:rsidR="00604101" w:rsidSect="00604101">
      <w:headerReference w:type="even" r:id="rId7"/>
      <w:footerReference w:type="default" r:id="rId8"/>
      <w:pgSz w:w="11906" w:h="16838" w:code="9"/>
      <w:pgMar w:top="1134" w:right="567" w:bottom="1134" w:left="1418" w:header="284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5B65F" w14:textId="77777777" w:rsidR="00ED7C5C" w:rsidRDefault="00ED7C5C">
      <w:r>
        <w:separator/>
      </w:r>
    </w:p>
  </w:endnote>
  <w:endnote w:type="continuationSeparator" w:id="0">
    <w:p w14:paraId="30CECCB2" w14:textId="77777777" w:rsidR="00ED7C5C" w:rsidRDefault="00ED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796BF" w14:textId="77777777" w:rsidR="00AE605F" w:rsidRDefault="00AE605F">
    <w:pPr>
      <w:pStyle w:val="aa"/>
      <w:jc w:val="right"/>
    </w:pPr>
  </w:p>
  <w:p w14:paraId="074EDD74" w14:textId="77777777" w:rsidR="00AE605F" w:rsidRDefault="00AE605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599CD" w14:textId="77777777" w:rsidR="00ED7C5C" w:rsidRDefault="00ED7C5C">
      <w:r>
        <w:separator/>
      </w:r>
    </w:p>
  </w:footnote>
  <w:footnote w:type="continuationSeparator" w:id="0">
    <w:p w14:paraId="4E182051" w14:textId="77777777" w:rsidR="00ED7C5C" w:rsidRDefault="00ED7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E25C9" w14:textId="77777777" w:rsidR="00AE605F" w:rsidRDefault="00AE605F" w:rsidP="00C3220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D9C40A6" w14:textId="77777777" w:rsidR="00AE605F" w:rsidRDefault="00AE605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C3A83"/>
    <w:multiLevelType w:val="hybridMultilevel"/>
    <w:tmpl w:val="86027D20"/>
    <w:lvl w:ilvl="0" w:tplc="9F482206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D105EB"/>
    <w:multiLevelType w:val="singleLevel"/>
    <w:tmpl w:val="8AF2FE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" w15:restartNumberingAfterBreak="0">
    <w:nsid w:val="49B43970"/>
    <w:multiLevelType w:val="multilevel"/>
    <w:tmpl w:val="14428A70"/>
    <w:lvl w:ilvl="0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57384F5E"/>
    <w:multiLevelType w:val="multilevel"/>
    <w:tmpl w:val="2FE8387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4" w15:restartNumberingAfterBreak="0">
    <w:nsid w:val="57E77D22"/>
    <w:multiLevelType w:val="multilevel"/>
    <w:tmpl w:val="C5EC69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5" w15:restartNumberingAfterBreak="0">
    <w:nsid w:val="69C5760F"/>
    <w:multiLevelType w:val="multilevel"/>
    <w:tmpl w:val="77ECF35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759A7907"/>
    <w:multiLevelType w:val="hybridMultilevel"/>
    <w:tmpl w:val="7F546174"/>
    <w:lvl w:ilvl="0" w:tplc="ACBADD7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7EFC56A4"/>
    <w:multiLevelType w:val="hybridMultilevel"/>
    <w:tmpl w:val="A2B48294"/>
    <w:lvl w:ilvl="0" w:tplc="3D6A83D2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07"/>
    <w:rsid w:val="00001C5F"/>
    <w:rsid w:val="00003A6D"/>
    <w:rsid w:val="00007D46"/>
    <w:rsid w:val="0001519F"/>
    <w:rsid w:val="00023638"/>
    <w:rsid w:val="00026E56"/>
    <w:rsid w:val="00030E79"/>
    <w:rsid w:val="00031D89"/>
    <w:rsid w:val="000358D1"/>
    <w:rsid w:val="0003747C"/>
    <w:rsid w:val="00037725"/>
    <w:rsid w:val="00040176"/>
    <w:rsid w:val="00041C35"/>
    <w:rsid w:val="00041C40"/>
    <w:rsid w:val="000437E9"/>
    <w:rsid w:val="000517ED"/>
    <w:rsid w:val="00062705"/>
    <w:rsid w:val="00063D63"/>
    <w:rsid w:val="000664CA"/>
    <w:rsid w:val="00070623"/>
    <w:rsid w:val="000809FB"/>
    <w:rsid w:val="00094700"/>
    <w:rsid w:val="000A0692"/>
    <w:rsid w:val="000A14C9"/>
    <w:rsid w:val="000B3433"/>
    <w:rsid w:val="000B3EA8"/>
    <w:rsid w:val="000B78A9"/>
    <w:rsid w:val="000C1A36"/>
    <w:rsid w:val="000C2FFA"/>
    <w:rsid w:val="000C33A9"/>
    <w:rsid w:val="000D1A24"/>
    <w:rsid w:val="000D2D23"/>
    <w:rsid w:val="000D3B14"/>
    <w:rsid w:val="000D704B"/>
    <w:rsid w:val="000F0BAA"/>
    <w:rsid w:val="000F6017"/>
    <w:rsid w:val="000F793C"/>
    <w:rsid w:val="0010115C"/>
    <w:rsid w:val="00101B9C"/>
    <w:rsid w:val="001041E7"/>
    <w:rsid w:val="00104BCA"/>
    <w:rsid w:val="00106BDA"/>
    <w:rsid w:val="00107825"/>
    <w:rsid w:val="001163B0"/>
    <w:rsid w:val="001260A1"/>
    <w:rsid w:val="001372B5"/>
    <w:rsid w:val="00145890"/>
    <w:rsid w:val="00147BC1"/>
    <w:rsid w:val="001517EE"/>
    <w:rsid w:val="001728FB"/>
    <w:rsid w:val="00176754"/>
    <w:rsid w:val="00180ABB"/>
    <w:rsid w:val="001816E8"/>
    <w:rsid w:val="00182C95"/>
    <w:rsid w:val="0018716C"/>
    <w:rsid w:val="00192406"/>
    <w:rsid w:val="00192FF5"/>
    <w:rsid w:val="00197D07"/>
    <w:rsid w:val="00197E49"/>
    <w:rsid w:val="001B1DDB"/>
    <w:rsid w:val="001B2E11"/>
    <w:rsid w:val="001B377A"/>
    <w:rsid w:val="001B3C01"/>
    <w:rsid w:val="001B5656"/>
    <w:rsid w:val="001C0C38"/>
    <w:rsid w:val="001C2712"/>
    <w:rsid w:val="001C4A15"/>
    <w:rsid w:val="001C5534"/>
    <w:rsid w:val="001D0307"/>
    <w:rsid w:val="001D5533"/>
    <w:rsid w:val="001D585E"/>
    <w:rsid w:val="001E47C0"/>
    <w:rsid w:val="001F0242"/>
    <w:rsid w:val="001F0B69"/>
    <w:rsid w:val="001F1706"/>
    <w:rsid w:val="001F3849"/>
    <w:rsid w:val="00201121"/>
    <w:rsid w:val="00202254"/>
    <w:rsid w:val="002066A7"/>
    <w:rsid w:val="00210D9E"/>
    <w:rsid w:val="00211E24"/>
    <w:rsid w:val="00212C5C"/>
    <w:rsid w:val="002178EB"/>
    <w:rsid w:val="00217A01"/>
    <w:rsid w:val="002228C4"/>
    <w:rsid w:val="00226BE7"/>
    <w:rsid w:val="00227245"/>
    <w:rsid w:val="00231880"/>
    <w:rsid w:val="0023449D"/>
    <w:rsid w:val="002414B4"/>
    <w:rsid w:val="002424AD"/>
    <w:rsid w:val="00242720"/>
    <w:rsid w:val="0025525A"/>
    <w:rsid w:val="0025735F"/>
    <w:rsid w:val="002618BB"/>
    <w:rsid w:val="002619E0"/>
    <w:rsid w:val="00266C2A"/>
    <w:rsid w:val="0026762A"/>
    <w:rsid w:val="0027065F"/>
    <w:rsid w:val="002711FC"/>
    <w:rsid w:val="002753B0"/>
    <w:rsid w:val="00275482"/>
    <w:rsid w:val="00275602"/>
    <w:rsid w:val="0028072F"/>
    <w:rsid w:val="00282102"/>
    <w:rsid w:val="00285BBD"/>
    <w:rsid w:val="00286F7A"/>
    <w:rsid w:val="00286FDC"/>
    <w:rsid w:val="002876DE"/>
    <w:rsid w:val="00287DC9"/>
    <w:rsid w:val="0029201A"/>
    <w:rsid w:val="00294AB0"/>
    <w:rsid w:val="002A6488"/>
    <w:rsid w:val="002A7199"/>
    <w:rsid w:val="002A7767"/>
    <w:rsid w:val="002B5825"/>
    <w:rsid w:val="002B73BD"/>
    <w:rsid w:val="002D0609"/>
    <w:rsid w:val="002D1A39"/>
    <w:rsid w:val="002D449A"/>
    <w:rsid w:val="002E07F7"/>
    <w:rsid w:val="002E0C0F"/>
    <w:rsid w:val="002E47E0"/>
    <w:rsid w:val="002E55DB"/>
    <w:rsid w:val="002E5DC7"/>
    <w:rsid w:val="002E6ADD"/>
    <w:rsid w:val="002F27E7"/>
    <w:rsid w:val="002F3420"/>
    <w:rsid w:val="002F74B1"/>
    <w:rsid w:val="00302581"/>
    <w:rsid w:val="0030272E"/>
    <w:rsid w:val="0030694A"/>
    <w:rsid w:val="0030749C"/>
    <w:rsid w:val="00307977"/>
    <w:rsid w:val="00310EFC"/>
    <w:rsid w:val="00311508"/>
    <w:rsid w:val="003116AC"/>
    <w:rsid w:val="00312ACA"/>
    <w:rsid w:val="0032090A"/>
    <w:rsid w:val="00320D06"/>
    <w:rsid w:val="003227CE"/>
    <w:rsid w:val="00330BF0"/>
    <w:rsid w:val="00331FA6"/>
    <w:rsid w:val="0033279D"/>
    <w:rsid w:val="00334869"/>
    <w:rsid w:val="0034260A"/>
    <w:rsid w:val="00342F6E"/>
    <w:rsid w:val="00344603"/>
    <w:rsid w:val="00344760"/>
    <w:rsid w:val="00347626"/>
    <w:rsid w:val="003522A9"/>
    <w:rsid w:val="003524E8"/>
    <w:rsid w:val="00360727"/>
    <w:rsid w:val="00360855"/>
    <w:rsid w:val="00360F89"/>
    <w:rsid w:val="00363F50"/>
    <w:rsid w:val="003643BC"/>
    <w:rsid w:val="0036513F"/>
    <w:rsid w:val="00367D65"/>
    <w:rsid w:val="003709F7"/>
    <w:rsid w:val="00370FCD"/>
    <w:rsid w:val="00371077"/>
    <w:rsid w:val="003713D6"/>
    <w:rsid w:val="0037462C"/>
    <w:rsid w:val="0037587F"/>
    <w:rsid w:val="00376110"/>
    <w:rsid w:val="003843A2"/>
    <w:rsid w:val="003850DC"/>
    <w:rsid w:val="00392C85"/>
    <w:rsid w:val="00394D21"/>
    <w:rsid w:val="00394DCE"/>
    <w:rsid w:val="003955C8"/>
    <w:rsid w:val="003A0669"/>
    <w:rsid w:val="003A77A0"/>
    <w:rsid w:val="003B30FC"/>
    <w:rsid w:val="003C1BDD"/>
    <w:rsid w:val="003C47C6"/>
    <w:rsid w:val="003D54F6"/>
    <w:rsid w:val="003E0D26"/>
    <w:rsid w:val="003E2019"/>
    <w:rsid w:val="003E3486"/>
    <w:rsid w:val="003E66F7"/>
    <w:rsid w:val="003F78A3"/>
    <w:rsid w:val="00405DAE"/>
    <w:rsid w:val="0040779A"/>
    <w:rsid w:val="0041052E"/>
    <w:rsid w:val="00413BE1"/>
    <w:rsid w:val="004217A2"/>
    <w:rsid w:val="00422961"/>
    <w:rsid w:val="00427AE5"/>
    <w:rsid w:val="00430695"/>
    <w:rsid w:val="0044025E"/>
    <w:rsid w:val="00442580"/>
    <w:rsid w:val="004427D5"/>
    <w:rsid w:val="00445217"/>
    <w:rsid w:val="00446143"/>
    <w:rsid w:val="004471C3"/>
    <w:rsid w:val="004478C7"/>
    <w:rsid w:val="00447C26"/>
    <w:rsid w:val="00456C98"/>
    <w:rsid w:val="00456D3E"/>
    <w:rsid w:val="00460468"/>
    <w:rsid w:val="0047111A"/>
    <w:rsid w:val="00480053"/>
    <w:rsid w:val="00481483"/>
    <w:rsid w:val="00482F84"/>
    <w:rsid w:val="004861E9"/>
    <w:rsid w:val="00496B2C"/>
    <w:rsid w:val="004A166D"/>
    <w:rsid w:val="004A7CE8"/>
    <w:rsid w:val="004B4924"/>
    <w:rsid w:val="004B5835"/>
    <w:rsid w:val="004B7C6F"/>
    <w:rsid w:val="004C2F8D"/>
    <w:rsid w:val="004C3780"/>
    <w:rsid w:val="004C6674"/>
    <w:rsid w:val="004C7923"/>
    <w:rsid w:val="004D326C"/>
    <w:rsid w:val="004E0D2B"/>
    <w:rsid w:val="004E4C2E"/>
    <w:rsid w:val="004E7BBD"/>
    <w:rsid w:val="004F0CA3"/>
    <w:rsid w:val="004F43DF"/>
    <w:rsid w:val="004F6E7E"/>
    <w:rsid w:val="00500529"/>
    <w:rsid w:val="0050131D"/>
    <w:rsid w:val="0050283B"/>
    <w:rsid w:val="0051079D"/>
    <w:rsid w:val="00512B9D"/>
    <w:rsid w:val="00514F17"/>
    <w:rsid w:val="0052494A"/>
    <w:rsid w:val="00524A36"/>
    <w:rsid w:val="00525E98"/>
    <w:rsid w:val="00541B13"/>
    <w:rsid w:val="0054531E"/>
    <w:rsid w:val="00547A13"/>
    <w:rsid w:val="00555C50"/>
    <w:rsid w:val="005579A1"/>
    <w:rsid w:val="00561293"/>
    <w:rsid w:val="005671C0"/>
    <w:rsid w:val="00572AF4"/>
    <w:rsid w:val="00573B50"/>
    <w:rsid w:val="005750B4"/>
    <w:rsid w:val="00585156"/>
    <w:rsid w:val="00590449"/>
    <w:rsid w:val="00592220"/>
    <w:rsid w:val="00592FB1"/>
    <w:rsid w:val="005974A0"/>
    <w:rsid w:val="005A040C"/>
    <w:rsid w:val="005A0A4F"/>
    <w:rsid w:val="005A291A"/>
    <w:rsid w:val="005B006A"/>
    <w:rsid w:val="005B0264"/>
    <w:rsid w:val="005B15D9"/>
    <w:rsid w:val="005B3C5F"/>
    <w:rsid w:val="005B4F4E"/>
    <w:rsid w:val="005B6476"/>
    <w:rsid w:val="005B6F17"/>
    <w:rsid w:val="005C50C3"/>
    <w:rsid w:val="005C5564"/>
    <w:rsid w:val="005D085B"/>
    <w:rsid w:val="005D387E"/>
    <w:rsid w:val="005D6D50"/>
    <w:rsid w:val="005E0560"/>
    <w:rsid w:val="005E0E04"/>
    <w:rsid w:val="005E3A84"/>
    <w:rsid w:val="005F0E9B"/>
    <w:rsid w:val="005F1C40"/>
    <w:rsid w:val="005F6064"/>
    <w:rsid w:val="00600C4D"/>
    <w:rsid w:val="00601905"/>
    <w:rsid w:val="006029A7"/>
    <w:rsid w:val="00602B01"/>
    <w:rsid w:val="00604101"/>
    <w:rsid w:val="00604B09"/>
    <w:rsid w:val="00607C0F"/>
    <w:rsid w:val="00615D19"/>
    <w:rsid w:val="00616A5E"/>
    <w:rsid w:val="0062689E"/>
    <w:rsid w:val="00626B14"/>
    <w:rsid w:val="0062700E"/>
    <w:rsid w:val="00640A31"/>
    <w:rsid w:val="00647E55"/>
    <w:rsid w:val="00650A43"/>
    <w:rsid w:val="006533AE"/>
    <w:rsid w:val="00655C54"/>
    <w:rsid w:val="00661A07"/>
    <w:rsid w:val="00664F73"/>
    <w:rsid w:val="00672B98"/>
    <w:rsid w:val="006760A9"/>
    <w:rsid w:val="006761D8"/>
    <w:rsid w:val="006809E4"/>
    <w:rsid w:val="0068704B"/>
    <w:rsid w:val="006A2D26"/>
    <w:rsid w:val="006A389A"/>
    <w:rsid w:val="006A53B8"/>
    <w:rsid w:val="006B6569"/>
    <w:rsid w:val="006B7731"/>
    <w:rsid w:val="006C4162"/>
    <w:rsid w:val="006D0078"/>
    <w:rsid w:val="006D5105"/>
    <w:rsid w:val="006D5133"/>
    <w:rsid w:val="006E4070"/>
    <w:rsid w:val="006E4B4E"/>
    <w:rsid w:val="006E5C1F"/>
    <w:rsid w:val="006F5BFF"/>
    <w:rsid w:val="006F7512"/>
    <w:rsid w:val="0070087F"/>
    <w:rsid w:val="0070687A"/>
    <w:rsid w:val="00706CB6"/>
    <w:rsid w:val="00713CEB"/>
    <w:rsid w:val="00722188"/>
    <w:rsid w:val="00722CD3"/>
    <w:rsid w:val="007250A1"/>
    <w:rsid w:val="007261D8"/>
    <w:rsid w:val="00727D56"/>
    <w:rsid w:val="00733869"/>
    <w:rsid w:val="007340B6"/>
    <w:rsid w:val="007373C5"/>
    <w:rsid w:val="00740C3E"/>
    <w:rsid w:val="00743FAA"/>
    <w:rsid w:val="0074663A"/>
    <w:rsid w:val="0075284C"/>
    <w:rsid w:val="00753817"/>
    <w:rsid w:val="00756DCB"/>
    <w:rsid w:val="00763FB0"/>
    <w:rsid w:val="00765F06"/>
    <w:rsid w:val="007733EC"/>
    <w:rsid w:val="007810FC"/>
    <w:rsid w:val="00781542"/>
    <w:rsid w:val="00785411"/>
    <w:rsid w:val="00787A36"/>
    <w:rsid w:val="007977F3"/>
    <w:rsid w:val="007A03EC"/>
    <w:rsid w:val="007A50D4"/>
    <w:rsid w:val="007B06AE"/>
    <w:rsid w:val="007B27FB"/>
    <w:rsid w:val="007B2E41"/>
    <w:rsid w:val="007D2F87"/>
    <w:rsid w:val="007F1FF5"/>
    <w:rsid w:val="007F38F8"/>
    <w:rsid w:val="007F50B8"/>
    <w:rsid w:val="00801D7D"/>
    <w:rsid w:val="008040E6"/>
    <w:rsid w:val="008108CE"/>
    <w:rsid w:val="00813216"/>
    <w:rsid w:val="00814ABA"/>
    <w:rsid w:val="008164DD"/>
    <w:rsid w:val="00817365"/>
    <w:rsid w:val="008243E1"/>
    <w:rsid w:val="00824750"/>
    <w:rsid w:val="00824845"/>
    <w:rsid w:val="008269F3"/>
    <w:rsid w:val="008408F2"/>
    <w:rsid w:val="00842654"/>
    <w:rsid w:val="008468AF"/>
    <w:rsid w:val="008476B0"/>
    <w:rsid w:val="00851A75"/>
    <w:rsid w:val="00856995"/>
    <w:rsid w:val="00860703"/>
    <w:rsid w:val="00862713"/>
    <w:rsid w:val="00863489"/>
    <w:rsid w:val="00865516"/>
    <w:rsid w:val="00865667"/>
    <w:rsid w:val="00865C4F"/>
    <w:rsid w:val="008706E2"/>
    <w:rsid w:val="00870C68"/>
    <w:rsid w:val="00875D3A"/>
    <w:rsid w:val="00880D58"/>
    <w:rsid w:val="00882D2B"/>
    <w:rsid w:val="008977DE"/>
    <w:rsid w:val="008A0412"/>
    <w:rsid w:val="008A42D9"/>
    <w:rsid w:val="008A7B85"/>
    <w:rsid w:val="008B52EF"/>
    <w:rsid w:val="008B63A4"/>
    <w:rsid w:val="008C333F"/>
    <w:rsid w:val="008C781B"/>
    <w:rsid w:val="008D0481"/>
    <w:rsid w:val="008D30DC"/>
    <w:rsid w:val="008D3BAF"/>
    <w:rsid w:val="009059ED"/>
    <w:rsid w:val="00905A3B"/>
    <w:rsid w:val="00910089"/>
    <w:rsid w:val="00912C8E"/>
    <w:rsid w:val="00920CE5"/>
    <w:rsid w:val="00921C88"/>
    <w:rsid w:val="00923682"/>
    <w:rsid w:val="0092406F"/>
    <w:rsid w:val="009244A5"/>
    <w:rsid w:val="009258BE"/>
    <w:rsid w:val="0092701E"/>
    <w:rsid w:val="00931A69"/>
    <w:rsid w:val="009321EB"/>
    <w:rsid w:val="009341F1"/>
    <w:rsid w:val="0094187F"/>
    <w:rsid w:val="00944712"/>
    <w:rsid w:val="00946685"/>
    <w:rsid w:val="00947264"/>
    <w:rsid w:val="00953FEA"/>
    <w:rsid w:val="00957850"/>
    <w:rsid w:val="00963BF4"/>
    <w:rsid w:val="00964DC0"/>
    <w:rsid w:val="00967704"/>
    <w:rsid w:val="00973BF2"/>
    <w:rsid w:val="009744FA"/>
    <w:rsid w:val="00983558"/>
    <w:rsid w:val="00992AA2"/>
    <w:rsid w:val="00992BAF"/>
    <w:rsid w:val="0099787F"/>
    <w:rsid w:val="009A0580"/>
    <w:rsid w:val="009A25A6"/>
    <w:rsid w:val="009A3103"/>
    <w:rsid w:val="009A3366"/>
    <w:rsid w:val="009A3398"/>
    <w:rsid w:val="009A6250"/>
    <w:rsid w:val="009A6861"/>
    <w:rsid w:val="009A7AC7"/>
    <w:rsid w:val="009B12AC"/>
    <w:rsid w:val="009B1EFD"/>
    <w:rsid w:val="009B3449"/>
    <w:rsid w:val="009B5E83"/>
    <w:rsid w:val="009C1822"/>
    <w:rsid w:val="009C293C"/>
    <w:rsid w:val="009C31D0"/>
    <w:rsid w:val="009C41A0"/>
    <w:rsid w:val="009C697C"/>
    <w:rsid w:val="009D2244"/>
    <w:rsid w:val="009D6678"/>
    <w:rsid w:val="009E0066"/>
    <w:rsid w:val="009E6EF0"/>
    <w:rsid w:val="009F04F6"/>
    <w:rsid w:val="009F0E79"/>
    <w:rsid w:val="009F2426"/>
    <w:rsid w:val="009F4B3A"/>
    <w:rsid w:val="009F6DA9"/>
    <w:rsid w:val="00A0484F"/>
    <w:rsid w:val="00A1046C"/>
    <w:rsid w:val="00A26433"/>
    <w:rsid w:val="00A323E1"/>
    <w:rsid w:val="00A32E66"/>
    <w:rsid w:val="00A35935"/>
    <w:rsid w:val="00A35C9A"/>
    <w:rsid w:val="00A36353"/>
    <w:rsid w:val="00A423ED"/>
    <w:rsid w:val="00A44CFD"/>
    <w:rsid w:val="00A46AA8"/>
    <w:rsid w:val="00A505A2"/>
    <w:rsid w:val="00A535EF"/>
    <w:rsid w:val="00A62B11"/>
    <w:rsid w:val="00A65645"/>
    <w:rsid w:val="00A671BD"/>
    <w:rsid w:val="00A67DED"/>
    <w:rsid w:val="00A74D06"/>
    <w:rsid w:val="00A9084C"/>
    <w:rsid w:val="00A960D5"/>
    <w:rsid w:val="00AA7D52"/>
    <w:rsid w:val="00AA7ECC"/>
    <w:rsid w:val="00AB03AD"/>
    <w:rsid w:val="00AB2C4E"/>
    <w:rsid w:val="00AB3371"/>
    <w:rsid w:val="00AB37BC"/>
    <w:rsid w:val="00AB3D82"/>
    <w:rsid w:val="00AB6381"/>
    <w:rsid w:val="00AD320E"/>
    <w:rsid w:val="00AE141A"/>
    <w:rsid w:val="00AE2674"/>
    <w:rsid w:val="00AE2DF8"/>
    <w:rsid w:val="00AE4900"/>
    <w:rsid w:val="00AE5A73"/>
    <w:rsid w:val="00AE605F"/>
    <w:rsid w:val="00AE684B"/>
    <w:rsid w:val="00AE6B38"/>
    <w:rsid w:val="00AF2350"/>
    <w:rsid w:val="00AF37A7"/>
    <w:rsid w:val="00AF3AE8"/>
    <w:rsid w:val="00AF4842"/>
    <w:rsid w:val="00AF7500"/>
    <w:rsid w:val="00B04451"/>
    <w:rsid w:val="00B11DD6"/>
    <w:rsid w:val="00B12D2F"/>
    <w:rsid w:val="00B17161"/>
    <w:rsid w:val="00B23F83"/>
    <w:rsid w:val="00B251F5"/>
    <w:rsid w:val="00B35EE7"/>
    <w:rsid w:val="00B36B31"/>
    <w:rsid w:val="00B41830"/>
    <w:rsid w:val="00B43380"/>
    <w:rsid w:val="00B46AA7"/>
    <w:rsid w:val="00B565BA"/>
    <w:rsid w:val="00B6070E"/>
    <w:rsid w:val="00B70F24"/>
    <w:rsid w:val="00B726FA"/>
    <w:rsid w:val="00B72D42"/>
    <w:rsid w:val="00B7468E"/>
    <w:rsid w:val="00B82355"/>
    <w:rsid w:val="00B842C0"/>
    <w:rsid w:val="00B860F0"/>
    <w:rsid w:val="00B86512"/>
    <w:rsid w:val="00B86A9C"/>
    <w:rsid w:val="00B90354"/>
    <w:rsid w:val="00B93C8C"/>
    <w:rsid w:val="00B9419D"/>
    <w:rsid w:val="00B96D65"/>
    <w:rsid w:val="00BA1F17"/>
    <w:rsid w:val="00BA3F36"/>
    <w:rsid w:val="00BB4620"/>
    <w:rsid w:val="00BB7965"/>
    <w:rsid w:val="00BC0353"/>
    <w:rsid w:val="00BC0DC2"/>
    <w:rsid w:val="00BC4596"/>
    <w:rsid w:val="00BC47D8"/>
    <w:rsid w:val="00BC67D2"/>
    <w:rsid w:val="00BD0E64"/>
    <w:rsid w:val="00BD49D7"/>
    <w:rsid w:val="00BD4C95"/>
    <w:rsid w:val="00BE07BB"/>
    <w:rsid w:val="00BE0C53"/>
    <w:rsid w:val="00BE2AB7"/>
    <w:rsid w:val="00BE3338"/>
    <w:rsid w:val="00BE68D2"/>
    <w:rsid w:val="00BF054C"/>
    <w:rsid w:val="00BF2E1B"/>
    <w:rsid w:val="00BF52B1"/>
    <w:rsid w:val="00C02CA3"/>
    <w:rsid w:val="00C0418A"/>
    <w:rsid w:val="00C11EDF"/>
    <w:rsid w:val="00C12C09"/>
    <w:rsid w:val="00C219AA"/>
    <w:rsid w:val="00C23163"/>
    <w:rsid w:val="00C23B1B"/>
    <w:rsid w:val="00C24857"/>
    <w:rsid w:val="00C26BB4"/>
    <w:rsid w:val="00C26BE0"/>
    <w:rsid w:val="00C30001"/>
    <w:rsid w:val="00C3220B"/>
    <w:rsid w:val="00C405DE"/>
    <w:rsid w:val="00C508D1"/>
    <w:rsid w:val="00C60866"/>
    <w:rsid w:val="00C63580"/>
    <w:rsid w:val="00C63C26"/>
    <w:rsid w:val="00C64FB4"/>
    <w:rsid w:val="00C64FDC"/>
    <w:rsid w:val="00C741B9"/>
    <w:rsid w:val="00C7795D"/>
    <w:rsid w:val="00CA010D"/>
    <w:rsid w:val="00CA4CDA"/>
    <w:rsid w:val="00CA7400"/>
    <w:rsid w:val="00CB23C8"/>
    <w:rsid w:val="00CB7FD3"/>
    <w:rsid w:val="00CC09BB"/>
    <w:rsid w:val="00CD66DB"/>
    <w:rsid w:val="00CF1514"/>
    <w:rsid w:val="00CF52F0"/>
    <w:rsid w:val="00CF623D"/>
    <w:rsid w:val="00CF6F95"/>
    <w:rsid w:val="00D00C22"/>
    <w:rsid w:val="00D015E8"/>
    <w:rsid w:val="00D066A1"/>
    <w:rsid w:val="00D13B61"/>
    <w:rsid w:val="00D27BBE"/>
    <w:rsid w:val="00D420DB"/>
    <w:rsid w:val="00D50E89"/>
    <w:rsid w:val="00D53102"/>
    <w:rsid w:val="00D63634"/>
    <w:rsid w:val="00D72399"/>
    <w:rsid w:val="00D72F9D"/>
    <w:rsid w:val="00D73714"/>
    <w:rsid w:val="00D8083F"/>
    <w:rsid w:val="00D83F46"/>
    <w:rsid w:val="00D921FD"/>
    <w:rsid w:val="00D92E50"/>
    <w:rsid w:val="00D9406B"/>
    <w:rsid w:val="00DA3415"/>
    <w:rsid w:val="00DA3D78"/>
    <w:rsid w:val="00DA497D"/>
    <w:rsid w:val="00DA559E"/>
    <w:rsid w:val="00DA5B65"/>
    <w:rsid w:val="00DA6E8D"/>
    <w:rsid w:val="00DB2869"/>
    <w:rsid w:val="00DB37D9"/>
    <w:rsid w:val="00DB503C"/>
    <w:rsid w:val="00DC09D9"/>
    <w:rsid w:val="00DC28C4"/>
    <w:rsid w:val="00DC6070"/>
    <w:rsid w:val="00DC71D4"/>
    <w:rsid w:val="00DD19B8"/>
    <w:rsid w:val="00DD61DD"/>
    <w:rsid w:val="00DD71BF"/>
    <w:rsid w:val="00DE6860"/>
    <w:rsid w:val="00DF0290"/>
    <w:rsid w:val="00DF7BA3"/>
    <w:rsid w:val="00E038E2"/>
    <w:rsid w:val="00E06B07"/>
    <w:rsid w:val="00E10423"/>
    <w:rsid w:val="00E10906"/>
    <w:rsid w:val="00E11B9F"/>
    <w:rsid w:val="00E2366B"/>
    <w:rsid w:val="00E2742A"/>
    <w:rsid w:val="00E27574"/>
    <w:rsid w:val="00E33D8C"/>
    <w:rsid w:val="00E363CB"/>
    <w:rsid w:val="00E37CBE"/>
    <w:rsid w:val="00E42141"/>
    <w:rsid w:val="00E45794"/>
    <w:rsid w:val="00E47E94"/>
    <w:rsid w:val="00E55427"/>
    <w:rsid w:val="00E71131"/>
    <w:rsid w:val="00E73F17"/>
    <w:rsid w:val="00E819F7"/>
    <w:rsid w:val="00E87D23"/>
    <w:rsid w:val="00E90E05"/>
    <w:rsid w:val="00E921A9"/>
    <w:rsid w:val="00EB1F9C"/>
    <w:rsid w:val="00EB5498"/>
    <w:rsid w:val="00EB7A02"/>
    <w:rsid w:val="00EC011F"/>
    <w:rsid w:val="00EC20BA"/>
    <w:rsid w:val="00EC2D72"/>
    <w:rsid w:val="00EC2E41"/>
    <w:rsid w:val="00EC377C"/>
    <w:rsid w:val="00EC3DC7"/>
    <w:rsid w:val="00EC606E"/>
    <w:rsid w:val="00ED005A"/>
    <w:rsid w:val="00ED7C5C"/>
    <w:rsid w:val="00EE1E03"/>
    <w:rsid w:val="00EE52DC"/>
    <w:rsid w:val="00EF099F"/>
    <w:rsid w:val="00EF3026"/>
    <w:rsid w:val="00EF4DF8"/>
    <w:rsid w:val="00EF7DB9"/>
    <w:rsid w:val="00F002A4"/>
    <w:rsid w:val="00F0298F"/>
    <w:rsid w:val="00F03174"/>
    <w:rsid w:val="00F03AC9"/>
    <w:rsid w:val="00F05788"/>
    <w:rsid w:val="00F06AD9"/>
    <w:rsid w:val="00F105EA"/>
    <w:rsid w:val="00F1071F"/>
    <w:rsid w:val="00F14B63"/>
    <w:rsid w:val="00F320F8"/>
    <w:rsid w:val="00F32A3F"/>
    <w:rsid w:val="00F363D2"/>
    <w:rsid w:val="00F5295D"/>
    <w:rsid w:val="00F53F93"/>
    <w:rsid w:val="00F559CE"/>
    <w:rsid w:val="00F56C99"/>
    <w:rsid w:val="00F61B32"/>
    <w:rsid w:val="00F72553"/>
    <w:rsid w:val="00F730EE"/>
    <w:rsid w:val="00F81A0C"/>
    <w:rsid w:val="00F97973"/>
    <w:rsid w:val="00FB0224"/>
    <w:rsid w:val="00FB081E"/>
    <w:rsid w:val="00FB31A8"/>
    <w:rsid w:val="00FB58C8"/>
    <w:rsid w:val="00FC3CBF"/>
    <w:rsid w:val="00FC7095"/>
    <w:rsid w:val="00FD3816"/>
    <w:rsid w:val="00FD5228"/>
    <w:rsid w:val="00FD75E0"/>
    <w:rsid w:val="00FE11A4"/>
    <w:rsid w:val="00FE53E8"/>
    <w:rsid w:val="00FE7D77"/>
    <w:rsid w:val="00FF16CC"/>
    <w:rsid w:val="00FF39ED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965F3FC"/>
  <w15:docId w15:val="{82A46E5D-CB43-4892-A50C-BF9B0C71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307"/>
    <w:pPr>
      <w:widowControl w:val="0"/>
      <w:autoSpaceDE w:val="0"/>
      <w:autoSpaceDN w:val="0"/>
      <w:adjustRightInd w:val="0"/>
    </w:pPr>
  </w:style>
  <w:style w:type="paragraph" w:styleId="6">
    <w:name w:val="heading 6"/>
    <w:basedOn w:val="a"/>
    <w:next w:val="a"/>
    <w:qFormat/>
    <w:rsid w:val="00EF099F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E33D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rsid w:val="0003747C"/>
    <w:pPr>
      <w:framePr w:w="7921" w:h="1979" w:hRule="exact" w:hSpace="181" w:wrap="around" w:vAnchor="text" w:hAnchor="text" w:y="1"/>
    </w:pPr>
  </w:style>
  <w:style w:type="paragraph" w:styleId="a3">
    <w:name w:val="envelope address"/>
    <w:basedOn w:val="a"/>
    <w:rsid w:val="0003747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customStyle="1" w:styleId="3">
    <w:name w:val="Стиль3"/>
    <w:basedOn w:val="a"/>
    <w:rsid w:val="0003747C"/>
    <w:pPr>
      <w:framePr w:w="4508" w:wrap="notBeside" w:vAnchor="page" w:hAnchor="page" w:x="2059" w:y="6896" w:anchorLock="1"/>
    </w:pPr>
    <w:rPr>
      <w:rFonts w:cs="Arial"/>
      <w:szCs w:val="28"/>
    </w:rPr>
  </w:style>
  <w:style w:type="table" w:styleId="a4">
    <w:name w:val="Table Grid"/>
    <w:basedOn w:val="a1"/>
    <w:rsid w:val="001D030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EF099F"/>
    <w:pPr>
      <w:widowControl/>
      <w:autoSpaceDE/>
      <w:autoSpaceDN/>
      <w:adjustRightInd/>
      <w:jc w:val="both"/>
    </w:pPr>
    <w:rPr>
      <w:sz w:val="28"/>
    </w:rPr>
  </w:style>
  <w:style w:type="character" w:customStyle="1" w:styleId="90">
    <w:name w:val="Заголовок 9 Знак"/>
    <w:basedOn w:val="a0"/>
    <w:link w:val="9"/>
    <w:rsid w:val="00E33D8C"/>
    <w:rPr>
      <w:rFonts w:ascii="Arial" w:hAnsi="Arial" w:cs="Arial"/>
      <w:sz w:val="22"/>
      <w:szCs w:val="22"/>
    </w:rPr>
  </w:style>
  <w:style w:type="paragraph" w:styleId="a5">
    <w:name w:val="Body Text"/>
    <w:basedOn w:val="a"/>
    <w:link w:val="a6"/>
    <w:rsid w:val="00E33D8C"/>
    <w:pPr>
      <w:spacing w:after="120"/>
    </w:pPr>
  </w:style>
  <w:style w:type="character" w:customStyle="1" w:styleId="a6">
    <w:name w:val="Основной текст Знак"/>
    <w:basedOn w:val="a0"/>
    <w:link w:val="a5"/>
    <w:rsid w:val="00E33D8C"/>
  </w:style>
  <w:style w:type="table" w:styleId="5">
    <w:name w:val="Table Grid 5"/>
    <w:basedOn w:val="a1"/>
    <w:rsid w:val="00E33D8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7">
    <w:name w:val="header"/>
    <w:basedOn w:val="a"/>
    <w:link w:val="a8"/>
    <w:uiPriority w:val="99"/>
    <w:rsid w:val="0010782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7825"/>
  </w:style>
  <w:style w:type="paragraph" w:styleId="aa">
    <w:name w:val="footer"/>
    <w:basedOn w:val="a"/>
    <w:link w:val="ab"/>
    <w:uiPriority w:val="99"/>
    <w:rsid w:val="00882D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7DC9"/>
  </w:style>
  <w:style w:type="paragraph" w:customStyle="1" w:styleId="cl1">
    <w:name w:val="cl1"/>
    <w:basedOn w:val="a"/>
    <w:rsid w:val="00F03174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80"/>
      <w:sz w:val="17"/>
      <w:szCs w:val="17"/>
    </w:rPr>
  </w:style>
  <w:style w:type="paragraph" w:customStyle="1" w:styleId="cl4">
    <w:name w:val="cl4"/>
    <w:basedOn w:val="a"/>
    <w:rsid w:val="00F03174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CE6300"/>
      <w:sz w:val="17"/>
      <w:szCs w:val="17"/>
    </w:rPr>
  </w:style>
  <w:style w:type="character" w:customStyle="1" w:styleId="ab">
    <w:name w:val="Нижний колонтитул Знак"/>
    <w:basedOn w:val="a0"/>
    <w:link w:val="aa"/>
    <w:uiPriority w:val="99"/>
    <w:rsid w:val="0036513F"/>
  </w:style>
  <w:style w:type="paragraph" w:styleId="20">
    <w:name w:val="Body Text Indent 2"/>
    <w:basedOn w:val="a"/>
    <w:link w:val="21"/>
    <w:rsid w:val="008A041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A0412"/>
  </w:style>
  <w:style w:type="paragraph" w:customStyle="1" w:styleId="210">
    <w:name w:val="Основной текст 21"/>
    <w:basedOn w:val="a"/>
    <w:rsid w:val="008A0412"/>
    <w:pPr>
      <w:overflowPunct w:val="0"/>
      <w:jc w:val="both"/>
    </w:pPr>
    <w:rPr>
      <w:sz w:val="24"/>
    </w:rPr>
  </w:style>
  <w:style w:type="paragraph" w:customStyle="1" w:styleId="ac">
    <w:name w:val="текст"/>
    <w:basedOn w:val="a"/>
    <w:link w:val="ad"/>
    <w:rsid w:val="00A32E66"/>
    <w:pPr>
      <w:widowControl/>
      <w:autoSpaceDE/>
      <w:autoSpaceDN/>
      <w:adjustRightInd/>
      <w:spacing w:before="40" w:after="40"/>
      <w:ind w:firstLine="284"/>
      <w:jc w:val="both"/>
    </w:pPr>
  </w:style>
  <w:style w:type="character" w:customStyle="1" w:styleId="ad">
    <w:name w:val="текст Знак"/>
    <w:basedOn w:val="a0"/>
    <w:link w:val="ac"/>
    <w:rsid w:val="00A32E66"/>
  </w:style>
  <w:style w:type="paragraph" w:styleId="ae">
    <w:name w:val="List Paragraph"/>
    <w:basedOn w:val="a"/>
    <w:uiPriority w:val="34"/>
    <w:qFormat/>
    <w:rsid w:val="00604101"/>
    <w:pPr>
      <w:ind w:left="720"/>
      <w:contextualSpacing/>
    </w:pPr>
  </w:style>
  <w:style w:type="character" w:styleId="af">
    <w:name w:val="annotation reference"/>
    <w:basedOn w:val="a0"/>
    <w:semiHidden/>
    <w:unhideWhenUsed/>
    <w:rsid w:val="00CC09BB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CC09BB"/>
  </w:style>
  <w:style w:type="character" w:customStyle="1" w:styleId="af1">
    <w:name w:val="Текст примечания Знак"/>
    <w:basedOn w:val="a0"/>
    <w:link w:val="af0"/>
    <w:semiHidden/>
    <w:rsid w:val="00CC09BB"/>
  </w:style>
  <w:style w:type="paragraph" w:styleId="af2">
    <w:name w:val="annotation subject"/>
    <w:basedOn w:val="af0"/>
    <w:next w:val="af0"/>
    <w:link w:val="af3"/>
    <w:semiHidden/>
    <w:unhideWhenUsed/>
    <w:rsid w:val="00CC09BB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CC09BB"/>
    <w:rPr>
      <w:b/>
      <w:bCs/>
    </w:rPr>
  </w:style>
  <w:style w:type="paragraph" w:styleId="af4">
    <w:name w:val="Balloon Text"/>
    <w:basedOn w:val="a"/>
    <w:link w:val="af5"/>
    <w:semiHidden/>
    <w:unhideWhenUsed/>
    <w:rsid w:val="00CC09BB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CC0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5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laes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Кононова Ольга Александровна</cp:lastModifiedBy>
  <cp:revision>6</cp:revision>
  <cp:lastPrinted>2021-07-02T12:07:00Z</cp:lastPrinted>
  <dcterms:created xsi:type="dcterms:W3CDTF">2021-07-21T14:10:00Z</dcterms:created>
  <dcterms:modified xsi:type="dcterms:W3CDTF">2024-11-15T11:07:00Z</dcterms:modified>
</cp:coreProperties>
</file>